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A685" w14:textId="77777777" w:rsidR="00061E7C" w:rsidRPr="00642587" w:rsidRDefault="00061E7C" w:rsidP="00061E7C">
      <w:pPr>
        <w:jc w:val="center"/>
        <w:rPr>
          <w:b/>
          <w:bCs/>
          <w:color w:val="4472C4" w:themeColor="accent1"/>
          <w:sz w:val="24"/>
          <w:szCs w:val="24"/>
          <w:u w:val="single"/>
        </w:rPr>
      </w:pPr>
      <w:r w:rsidRPr="00642587">
        <w:rPr>
          <w:b/>
          <w:bCs/>
          <w:color w:val="4472C4" w:themeColor="accent1"/>
          <w:sz w:val="24"/>
          <w:szCs w:val="24"/>
          <w:u w:val="single"/>
        </w:rPr>
        <w:t>Consultation Observation Tool: marking/notes sheet – FCP to Advanced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061E7C" w:rsidRPr="00642587" w14:paraId="30FA1072" w14:textId="77777777" w:rsidTr="004215EF">
        <w:tc>
          <w:tcPr>
            <w:tcW w:w="3256" w:type="dxa"/>
          </w:tcPr>
          <w:p w14:paraId="4D5A0599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 xml:space="preserve">Practitioner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11958ACA" w14:textId="77777777" w:rsidR="00061E7C" w:rsidRPr="00642587" w:rsidRDefault="00061E7C" w:rsidP="004215EF">
            <w:pPr>
              <w:rPr>
                <w:sz w:val="24"/>
                <w:szCs w:val="24"/>
              </w:rPr>
            </w:pPr>
          </w:p>
        </w:tc>
      </w:tr>
      <w:tr w:rsidR="00061E7C" w:rsidRPr="00642587" w14:paraId="58F015B6" w14:textId="77777777" w:rsidTr="004215EF">
        <w:tc>
          <w:tcPr>
            <w:tcW w:w="3256" w:type="dxa"/>
          </w:tcPr>
          <w:p w14:paraId="0455AD93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 xml:space="preserve">Clinical Supervisor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65F090CE" w14:textId="77777777" w:rsidR="00061E7C" w:rsidRPr="00642587" w:rsidRDefault="00061E7C" w:rsidP="004215EF">
            <w:pPr>
              <w:rPr>
                <w:sz w:val="24"/>
                <w:szCs w:val="24"/>
              </w:rPr>
            </w:pPr>
          </w:p>
        </w:tc>
      </w:tr>
      <w:tr w:rsidR="00061E7C" w:rsidRPr="00642587" w14:paraId="1A1A1243" w14:textId="77777777" w:rsidTr="004215EF">
        <w:tc>
          <w:tcPr>
            <w:tcW w:w="3256" w:type="dxa"/>
          </w:tcPr>
          <w:p w14:paraId="0D7DD005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>Presenting Case: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2EA20EAF" w14:textId="77777777" w:rsidR="00061E7C" w:rsidRPr="00642587" w:rsidRDefault="00061E7C" w:rsidP="004215EF">
            <w:pPr>
              <w:rPr>
                <w:sz w:val="24"/>
                <w:szCs w:val="24"/>
              </w:rPr>
            </w:pPr>
          </w:p>
        </w:tc>
      </w:tr>
      <w:tr w:rsidR="00061E7C" w:rsidRPr="00642587" w14:paraId="684C0C03" w14:textId="77777777" w:rsidTr="004215EF">
        <w:tc>
          <w:tcPr>
            <w:tcW w:w="3256" w:type="dxa"/>
          </w:tcPr>
          <w:p w14:paraId="753B6123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020A82E4" w14:textId="77777777" w:rsidR="00061E7C" w:rsidRPr="00642587" w:rsidRDefault="00061E7C" w:rsidP="004215EF">
            <w:pPr>
              <w:rPr>
                <w:sz w:val="24"/>
                <w:szCs w:val="24"/>
              </w:rPr>
            </w:pPr>
          </w:p>
        </w:tc>
      </w:tr>
    </w:tbl>
    <w:p w14:paraId="4875CF38" w14:textId="77777777" w:rsidR="00061E7C" w:rsidRPr="00642587" w:rsidRDefault="00061E7C" w:rsidP="00061E7C">
      <w:pPr>
        <w:rPr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032"/>
        <w:gridCol w:w="3674"/>
        <w:gridCol w:w="4522"/>
        <w:gridCol w:w="3109"/>
        <w:gridCol w:w="3109"/>
      </w:tblGrid>
      <w:tr w:rsidR="00061E7C" w:rsidRPr="00642587" w14:paraId="4545B2B1" w14:textId="77777777" w:rsidTr="004215EF">
        <w:tc>
          <w:tcPr>
            <w:tcW w:w="988" w:type="dxa"/>
          </w:tcPr>
          <w:p w14:paraId="6A9B790C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 xml:space="preserve">GRADES </w:t>
            </w:r>
          </w:p>
        </w:tc>
        <w:tc>
          <w:tcPr>
            <w:tcW w:w="3685" w:type="dxa"/>
          </w:tcPr>
          <w:p w14:paraId="697FBC2A" w14:textId="77777777" w:rsidR="00061E7C" w:rsidRPr="00642587" w:rsidRDefault="00061E7C" w:rsidP="004215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42587">
              <w:rPr>
                <w:b/>
                <w:bCs/>
                <w:i/>
                <w:iCs/>
                <w:sz w:val="24"/>
                <w:szCs w:val="24"/>
              </w:rPr>
              <w:t xml:space="preserve"> I – Insufficient evidence </w:t>
            </w:r>
          </w:p>
        </w:tc>
        <w:tc>
          <w:tcPr>
            <w:tcW w:w="4536" w:type="dxa"/>
          </w:tcPr>
          <w:p w14:paraId="64628C4B" w14:textId="77777777" w:rsidR="00061E7C" w:rsidRPr="00642587" w:rsidRDefault="00061E7C" w:rsidP="004215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42587">
              <w:rPr>
                <w:b/>
                <w:bCs/>
                <w:i/>
                <w:iCs/>
                <w:sz w:val="24"/>
                <w:szCs w:val="24"/>
              </w:rPr>
              <w:t xml:space="preserve">N – Needs further development </w:t>
            </w:r>
          </w:p>
        </w:tc>
        <w:tc>
          <w:tcPr>
            <w:tcW w:w="3119" w:type="dxa"/>
          </w:tcPr>
          <w:p w14:paraId="33AD0ECF" w14:textId="77777777" w:rsidR="00061E7C" w:rsidRPr="00642587" w:rsidRDefault="00061E7C" w:rsidP="004215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42587">
              <w:rPr>
                <w:b/>
                <w:bCs/>
                <w:i/>
                <w:iCs/>
                <w:sz w:val="24"/>
                <w:szCs w:val="24"/>
              </w:rPr>
              <w:t xml:space="preserve">C - Capable </w:t>
            </w:r>
          </w:p>
        </w:tc>
        <w:tc>
          <w:tcPr>
            <w:tcW w:w="3118" w:type="dxa"/>
          </w:tcPr>
          <w:p w14:paraId="111DF4D1" w14:textId="77777777" w:rsidR="00061E7C" w:rsidRPr="00642587" w:rsidRDefault="00061E7C" w:rsidP="004215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42587">
              <w:rPr>
                <w:b/>
                <w:bCs/>
                <w:i/>
                <w:iCs/>
                <w:sz w:val="24"/>
                <w:szCs w:val="24"/>
              </w:rPr>
              <w:t>E - Excellent</w:t>
            </w:r>
          </w:p>
        </w:tc>
      </w:tr>
    </w:tbl>
    <w:p w14:paraId="1DE5160E" w14:textId="77777777" w:rsidR="00061E7C" w:rsidRPr="00642587" w:rsidRDefault="00061E7C" w:rsidP="00061E7C">
      <w:pPr>
        <w:rPr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796"/>
        <w:gridCol w:w="1295"/>
        <w:gridCol w:w="8788"/>
        <w:gridCol w:w="284"/>
        <w:gridCol w:w="283"/>
      </w:tblGrid>
      <w:tr w:rsidR="00061E7C" w:rsidRPr="00DF781D" w14:paraId="03CBD5C3" w14:textId="77777777" w:rsidTr="004215EF">
        <w:tc>
          <w:tcPr>
            <w:tcW w:w="4796" w:type="dxa"/>
            <w:shd w:val="clear" w:color="auto" w:fill="4472C4" w:themeFill="accent1"/>
          </w:tcPr>
          <w:p w14:paraId="788BE42F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CRITERION</w:t>
            </w:r>
          </w:p>
        </w:tc>
        <w:tc>
          <w:tcPr>
            <w:tcW w:w="1295" w:type="dxa"/>
            <w:shd w:val="clear" w:color="auto" w:fill="4472C4" w:themeFill="accent1"/>
          </w:tcPr>
          <w:p w14:paraId="29BDDBC2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355" w:type="dxa"/>
            <w:gridSpan w:val="3"/>
            <w:shd w:val="clear" w:color="auto" w:fill="4472C4" w:themeFill="accent1"/>
          </w:tcPr>
          <w:p w14:paraId="73A45E8A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EVIDENCE </w:t>
            </w:r>
          </w:p>
        </w:tc>
      </w:tr>
      <w:tr w:rsidR="00061E7C" w:rsidRPr="00DF781D" w14:paraId="0673DF54" w14:textId="77777777" w:rsidTr="004215EF">
        <w:tc>
          <w:tcPr>
            <w:tcW w:w="14879" w:type="dxa"/>
            <w:gridSpan w:val="3"/>
            <w:shd w:val="clear" w:color="auto" w:fill="4472C4" w:themeFill="accent1"/>
          </w:tcPr>
          <w:p w14:paraId="3DD4569B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DISCOVERS THE REASON FOR THE PERSONS ATTENDANCE</w:t>
            </w:r>
          </w:p>
        </w:tc>
        <w:tc>
          <w:tcPr>
            <w:tcW w:w="284" w:type="dxa"/>
            <w:shd w:val="clear" w:color="auto" w:fill="4472C4" w:themeFill="accent1"/>
          </w:tcPr>
          <w:p w14:paraId="160B5E10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4472C4" w:themeFill="accent1"/>
          </w:tcPr>
          <w:p w14:paraId="4D2458EA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1E7C" w:rsidRPr="00DF781D" w14:paraId="29D72120" w14:textId="77777777" w:rsidTr="004215EF">
        <w:tc>
          <w:tcPr>
            <w:tcW w:w="4796" w:type="dxa"/>
          </w:tcPr>
          <w:p w14:paraId="264B5696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Encourages the person’s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contribution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456D65" w14:textId="79FB86B5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FCP Capabilities </w:t>
            </w:r>
            <w:r w:rsidR="00767C0A">
              <w:rPr>
                <w:rFonts w:ascii="Arial" w:hAnsi="Arial" w:cs="Arial"/>
                <w:sz w:val="24"/>
                <w:szCs w:val="24"/>
              </w:rPr>
              <w:t>A1 B3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827850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4E4683" w14:textId="77777777" w:rsidR="00061E7C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F40B4B" w14:textId="77777777" w:rsidR="00061E7C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623841" w14:textId="77777777" w:rsidR="00061E7C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14E0C5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5DFFA029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E7E6E6" w:themeFill="background2"/>
          </w:tcPr>
          <w:p w14:paraId="32B02062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E7C" w:rsidRPr="00DF781D" w14:paraId="2BB1ACBE" w14:textId="77777777" w:rsidTr="004215EF">
        <w:tc>
          <w:tcPr>
            <w:tcW w:w="4796" w:type="dxa"/>
          </w:tcPr>
          <w:p w14:paraId="3D1E9414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Responds to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cues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2399BB" w14:textId="78E5C96E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FCP Capabilities </w:t>
            </w:r>
            <w:r w:rsidR="00767C0A">
              <w:rPr>
                <w:rFonts w:ascii="Arial" w:hAnsi="Arial" w:cs="Arial"/>
                <w:sz w:val="24"/>
                <w:szCs w:val="24"/>
              </w:rPr>
              <w:t>A1, B3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CD8C4D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8C38FD" w14:textId="77777777" w:rsidR="00061E7C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734C02" w14:textId="77777777" w:rsidR="00061E7C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379336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175814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3E9AF2D3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E7E6E6" w:themeFill="background2"/>
          </w:tcPr>
          <w:p w14:paraId="5962505C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E7C" w:rsidRPr="00DF781D" w14:paraId="78032ADB" w14:textId="77777777" w:rsidTr="004215EF">
        <w:tc>
          <w:tcPr>
            <w:tcW w:w="4796" w:type="dxa"/>
          </w:tcPr>
          <w:p w14:paraId="5A3CCE43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Places presenting problem in appropriate psychosocial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context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C1C6FD" w14:textId="710AD403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FCP Capability </w:t>
            </w:r>
            <w:r w:rsidR="00767C0A">
              <w:rPr>
                <w:rFonts w:ascii="Arial" w:hAnsi="Arial" w:cs="Arial"/>
                <w:sz w:val="24"/>
                <w:szCs w:val="24"/>
              </w:rPr>
              <w:t>A1, B3</w:t>
            </w:r>
            <w:r w:rsidR="00767C0A">
              <w:rPr>
                <w:rFonts w:ascii="Arial" w:hAnsi="Arial" w:cs="Arial"/>
                <w:sz w:val="24"/>
                <w:szCs w:val="24"/>
              </w:rPr>
              <w:t>, B4, B5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FBD245" w14:textId="77777777" w:rsidR="00061E7C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BE6C4B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4D612D" w14:textId="77777777" w:rsidR="00061E7C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95AC5B" w14:textId="77777777" w:rsidR="00061E7C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01CA98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7FC5F125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E7E6E6" w:themeFill="background2"/>
          </w:tcPr>
          <w:p w14:paraId="67C12707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90024E" w14:textId="77777777" w:rsidR="00061E7C" w:rsidRDefault="00061E7C" w:rsidP="00061E7C">
      <w:pPr>
        <w:rPr>
          <w:rFonts w:ascii="Arial" w:hAnsi="Arial" w:cs="Arial"/>
          <w:b/>
          <w:bCs/>
          <w:sz w:val="24"/>
          <w:szCs w:val="24"/>
        </w:rPr>
      </w:pPr>
    </w:p>
    <w:p w14:paraId="2BB52FCC" w14:textId="77777777" w:rsidR="00061E7C" w:rsidRPr="00DF781D" w:rsidRDefault="00061E7C" w:rsidP="00061E7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9297"/>
      </w:tblGrid>
      <w:tr w:rsidR="00061E7C" w:rsidRPr="00DF781D" w14:paraId="06FA3E13" w14:textId="77777777" w:rsidTr="004215EF">
        <w:tc>
          <w:tcPr>
            <w:tcW w:w="4673" w:type="dxa"/>
            <w:shd w:val="clear" w:color="auto" w:fill="4472C4" w:themeFill="accent1"/>
          </w:tcPr>
          <w:p w14:paraId="60F76732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CRITERION</w:t>
            </w:r>
          </w:p>
        </w:tc>
        <w:tc>
          <w:tcPr>
            <w:tcW w:w="1418" w:type="dxa"/>
            <w:shd w:val="clear" w:color="auto" w:fill="4472C4" w:themeFill="accent1"/>
          </w:tcPr>
          <w:p w14:paraId="0E3ECAF3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297" w:type="dxa"/>
            <w:shd w:val="clear" w:color="auto" w:fill="4472C4" w:themeFill="accent1"/>
          </w:tcPr>
          <w:p w14:paraId="19FC8154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EVIDENCE </w:t>
            </w:r>
          </w:p>
        </w:tc>
      </w:tr>
      <w:tr w:rsidR="00061E7C" w:rsidRPr="00DF781D" w14:paraId="1A59CE8F" w14:textId="77777777" w:rsidTr="004215EF">
        <w:tc>
          <w:tcPr>
            <w:tcW w:w="4673" w:type="dxa"/>
            <w:shd w:val="clear" w:color="auto" w:fill="auto"/>
          </w:tcPr>
          <w:p w14:paraId="492C081D" w14:textId="429339A0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Explores person’s health understanding FCP Capabilities </w:t>
            </w:r>
            <w:r w:rsidR="00767C0A">
              <w:rPr>
                <w:rFonts w:ascii="Arial" w:hAnsi="Arial" w:cs="Arial"/>
                <w:sz w:val="24"/>
                <w:szCs w:val="24"/>
              </w:rPr>
              <w:t>A1, B3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4016A1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0ED03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8173B8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411557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auto"/>
          </w:tcPr>
          <w:p w14:paraId="58DC669F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1E7C" w:rsidRPr="00DF781D" w14:paraId="7B465CC8" w14:textId="77777777" w:rsidTr="004215EF">
        <w:tc>
          <w:tcPr>
            <w:tcW w:w="4673" w:type="dxa"/>
            <w:shd w:val="clear" w:color="auto" w:fill="4472C4" w:themeFill="accent1"/>
          </w:tcPr>
          <w:p w14:paraId="025613E7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DEFINES THE CLINICAL PROBLEM</w:t>
            </w:r>
          </w:p>
        </w:tc>
        <w:tc>
          <w:tcPr>
            <w:tcW w:w="1418" w:type="dxa"/>
            <w:shd w:val="clear" w:color="auto" w:fill="4472C4" w:themeFill="accent1"/>
          </w:tcPr>
          <w:p w14:paraId="3B463120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4472C4" w:themeFill="accent1"/>
          </w:tcPr>
          <w:p w14:paraId="0ED778EA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1E7C" w:rsidRPr="00DF781D" w14:paraId="560CA5E8" w14:textId="77777777" w:rsidTr="004215EF">
        <w:tc>
          <w:tcPr>
            <w:tcW w:w="4673" w:type="dxa"/>
          </w:tcPr>
          <w:p w14:paraId="55625233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Includes/excludes likely relevant significant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condition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F85DF2" w14:textId="40720B5B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FCP Capability </w:t>
            </w:r>
            <w:r w:rsidR="00767C0A">
              <w:rPr>
                <w:rFonts w:ascii="Arial" w:hAnsi="Arial" w:cs="Arial"/>
                <w:sz w:val="24"/>
                <w:szCs w:val="24"/>
              </w:rPr>
              <w:t>B3, B4, B5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38EA93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BE530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44FD6" w14:textId="77777777" w:rsidR="00061E7C" w:rsidRPr="00DF781D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6D77FB6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044B4116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E7C" w:rsidRPr="00DF781D" w14:paraId="1B6F866C" w14:textId="77777777" w:rsidTr="004215EF">
        <w:tc>
          <w:tcPr>
            <w:tcW w:w="4673" w:type="dxa"/>
          </w:tcPr>
          <w:p w14:paraId="3E45A8F9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Appropriate physical or mental state examination </w:t>
            </w:r>
          </w:p>
          <w:p w14:paraId="11701D52" w14:textId="27C1FF0F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FCP Capability </w:t>
            </w:r>
            <w:r w:rsidR="00767C0A">
              <w:rPr>
                <w:rFonts w:ascii="Arial" w:hAnsi="Arial" w:cs="Arial"/>
                <w:sz w:val="24"/>
                <w:szCs w:val="24"/>
              </w:rPr>
              <w:t>B3, B4, B5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21837F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BE5529" w14:textId="77777777" w:rsidR="00061E7C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D5DE4F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50BE636D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32F92790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E7C" w:rsidRPr="00DF781D" w14:paraId="054994A6" w14:textId="77777777" w:rsidTr="004215EF">
        <w:tc>
          <w:tcPr>
            <w:tcW w:w="4673" w:type="dxa"/>
          </w:tcPr>
          <w:p w14:paraId="20849F2C" w14:textId="77777777" w:rsidR="00061E7C" w:rsidRPr="00DF781D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Makes appropriate working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diagnosis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DB2ED5" w14:textId="59BF6F87" w:rsidR="00061E7C" w:rsidRPr="00DF781D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FCP Capability </w:t>
            </w:r>
            <w:r w:rsidR="00767C0A">
              <w:rPr>
                <w:rFonts w:ascii="Arial" w:hAnsi="Arial" w:cs="Arial"/>
                <w:sz w:val="24"/>
                <w:szCs w:val="24"/>
              </w:rPr>
              <w:t>B3, B4, B5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A05EAB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5CB64A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CA0B81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9280670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0F8BE7D5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E7C" w:rsidRPr="00DF781D" w14:paraId="7330FC92" w14:textId="77777777" w:rsidTr="004215EF">
        <w:tc>
          <w:tcPr>
            <w:tcW w:w="4673" w:type="dxa"/>
            <w:shd w:val="clear" w:color="auto" w:fill="4472C4" w:themeFill="accent1"/>
          </w:tcPr>
          <w:p w14:paraId="72D8559B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EXPLAINS THE PROBLEM TO THE PERSON</w:t>
            </w:r>
          </w:p>
        </w:tc>
        <w:tc>
          <w:tcPr>
            <w:tcW w:w="1418" w:type="dxa"/>
            <w:shd w:val="clear" w:color="auto" w:fill="E7E6E6" w:themeFill="background2"/>
          </w:tcPr>
          <w:p w14:paraId="70590913" w14:textId="77777777" w:rsidR="00061E7C" w:rsidRPr="00DF781D" w:rsidRDefault="00061E7C" w:rsidP="004215E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22BE2227" w14:textId="77777777" w:rsidR="00061E7C" w:rsidRPr="00DF781D" w:rsidRDefault="00061E7C" w:rsidP="004215E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061E7C" w:rsidRPr="00DF781D" w14:paraId="11F8F734" w14:textId="77777777" w:rsidTr="004215EF">
        <w:tc>
          <w:tcPr>
            <w:tcW w:w="4673" w:type="dxa"/>
          </w:tcPr>
          <w:p w14:paraId="3956550A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Explains the problem in appropriate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language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093EF8" w14:textId="67A40F80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FCP Capability </w:t>
            </w:r>
            <w:r w:rsidR="00767C0A">
              <w:rPr>
                <w:rFonts w:ascii="Arial" w:hAnsi="Arial" w:cs="Arial"/>
                <w:sz w:val="24"/>
                <w:szCs w:val="24"/>
              </w:rPr>
              <w:t>A3, B1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C17DDF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069C51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A7B420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FB634A0" w14:textId="77777777" w:rsidR="00061E7C" w:rsidRPr="00DF781D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5C0DA17C" w14:textId="77777777" w:rsidR="00061E7C" w:rsidRPr="00DF781D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30419C" w14:textId="77777777" w:rsidR="00061E7C" w:rsidRDefault="00061E7C" w:rsidP="00061E7C">
      <w:pPr>
        <w:rPr>
          <w:rFonts w:ascii="Arial" w:hAnsi="Arial" w:cs="Arial"/>
          <w:sz w:val="24"/>
          <w:szCs w:val="24"/>
        </w:rPr>
      </w:pPr>
    </w:p>
    <w:p w14:paraId="3151CE98" w14:textId="77777777" w:rsidR="00061E7C" w:rsidRDefault="00061E7C" w:rsidP="00061E7C">
      <w:pPr>
        <w:rPr>
          <w:rFonts w:ascii="Arial" w:hAnsi="Arial" w:cs="Arial"/>
          <w:sz w:val="24"/>
          <w:szCs w:val="24"/>
        </w:rPr>
      </w:pPr>
    </w:p>
    <w:p w14:paraId="2A6F7DA7" w14:textId="77777777" w:rsidR="00061E7C" w:rsidRPr="00DF781D" w:rsidRDefault="00061E7C" w:rsidP="00061E7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9297"/>
      </w:tblGrid>
      <w:tr w:rsidR="00061E7C" w:rsidRPr="00DF781D" w14:paraId="36E5936B" w14:textId="77777777" w:rsidTr="004215EF">
        <w:tc>
          <w:tcPr>
            <w:tcW w:w="4673" w:type="dxa"/>
            <w:shd w:val="clear" w:color="auto" w:fill="4472C4" w:themeFill="accent1"/>
          </w:tcPr>
          <w:p w14:paraId="123440BE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CRITERION</w:t>
            </w:r>
          </w:p>
        </w:tc>
        <w:tc>
          <w:tcPr>
            <w:tcW w:w="1418" w:type="dxa"/>
            <w:shd w:val="clear" w:color="auto" w:fill="4472C4" w:themeFill="accent1"/>
          </w:tcPr>
          <w:p w14:paraId="79A48107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297" w:type="dxa"/>
            <w:shd w:val="clear" w:color="auto" w:fill="4472C4" w:themeFill="accent1"/>
          </w:tcPr>
          <w:p w14:paraId="36F6D8BD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EVIDENCE</w:t>
            </w:r>
          </w:p>
        </w:tc>
      </w:tr>
      <w:tr w:rsidR="00061E7C" w:rsidRPr="00DF781D" w14:paraId="3FBF4B11" w14:textId="77777777" w:rsidTr="004215EF">
        <w:tc>
          <w:tcPr>
            <w:tcW w:w="4673" w:type="dxa"/>
            <w:shd w:val="clear" w:color="auto" w:fill="4472C4" w:themeFill="accent1"/>
          </w:tcPr>
          <w:p w14:paraId="205531A9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ADDRESSES THE PERSONS PROBLEM</w:t>
            </w:r>
          </w:p>
        </w:tc>
        <w:tc>
          <w:tcPr>
            <w:tcW w:w="1418" w:type="dxa"/>
            <w:shd w:val="clear" w:color="auto" w:fill="4472C4" w:themeFill="accent1"/>
          </w:tcPr>
          <w:p w14:paraId="7F5EE64D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4472C4" w:themeFill="accent1"/>
          </w:tcPr>
          <w:p w14:paraId="76B603DE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1E7C" w:rsidRPr="00DF781D" w14:paraId="5014EA1B" w14:textId="77777777" w:rsidTr="004215EF">
        <w:tc>
          <w:tcPr>
            <w:tcW w:w="4673" w:type="dxa"/>
          </w:tcPr>
          <w:p w14:paraId="28AFA8EA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Seeks to confirm the person’s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understanding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EFD566" w14:textId="5DA18B56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FCP Capability </w:t>
            </w:r>
            <w:r w:rsidR="003A49A2">
              <w:rPr>
                <w:rFonts w:ascii="Arial" w:hAnsi="Arial" w:cs="Arial"/>
                <w:sz w:val="24"/>
                <w:szCs w:val="24"/>
              </w:rPr>
              <w:t>A1, B3, C11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DA9355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2DF4C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4D4205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54EAAABB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49A4BDDF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E7C" w:rsidRPr="00DF781D" w14:paraId="488968A2" w14:textId="77777777" w:rsidTr="004215EF">
        <w:tc>
          <w:tcPr>
            <w:tcW w:w="4673" w:type="dxa"/>
          </w:tcPr>
          <w:p w14:paraId="4D65DC55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Makes an appropriate shared management/personalised care/support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plan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C29081" w14:textId="332749F8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Capabilities</w:t>
            </w:r>
            <w:r w:rsidR="009203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381" w:rsidRPr="00920381">
              <w:rPr>
                <w:rFonts w:ascii="Arial" w:hAnsi="Arial" w:cs="Arial"/>
                <w:sz w:val="24"/>
                <w:szCs w:val="24"/>
              </w:rPr>
              <w:t>A1, C6, C7, C10, C11 C12, C13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2E86B8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F3233A" w14:textId="77777777" w:rsidR="00061E7C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9B2E81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F53DAD0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0EFE3023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E7C" w:rsidRPr="00DF781D" w14:paraId="4318BDAE" w14:textId="77777777" w:rsidTr="004215EF">
        <w:tc>
          <w:tcPr>
            <w:tcW w:w="4673" w:type="dxa"/>
          </w:tcPr>
          <w:p w14:paraId="5A7FF859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Person is given the opportunity to be involved in significant management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decisions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6764F1" w14:textId="3B06BC2C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FCP Capabilities </w:t>
            </w:r>
            <w:r w:rsidR="00920381" w:rsidRPr="00920381">
              <w:rPr>
                <w:rFonts w:ascii="Arial" w:hAnsi="Arial" w:cs="Arial"/>
                <w:sz w:val="24"/>
                <w:szCs w:val="24"/>
              </w:rPr>
              <w:t>A1, C6, C7, C10, C11 C12, C13</w:t>
            </w:r>
          </w:p>
          <w:p w14:paraId="6B985FFE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A78996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561223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02AFF8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57C1C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9170ECB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149F6CAC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73182B8" w14:textId="77777777" w:rsidR="00061E7C" w:rsidRPr="00DF781D" w:rsidRDefault="00061E7C" w:rsidP="00061E7C">
      <w:pPr>
        <w:rPr>
          <w:rFonts w:ascii="Arial" w:hAnsi="Arial" w:cs="Arial"/>
          <w:sz w:val="24"/>
          <w:szCs w:val="24"/>
        </w:rPr>
      </w:pPr>
    </w:p>
    <w:p w14:paraId="3170A3C3" w14:textId="77777777" w:rsidR="00061E7C" w:rsidRPr="00DF781D" w:rsidRDefault="00061E7C" w:rsidP="00061E7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9297"/>
      </w:tblGrid>
      <w:tr w:rsidR="00061E7C" w:rsidRPr="00DF781D" w14:paraId="633BFD2D" w14:textId="77777777" w:rsidTr="004215EF">
        <w:tc>
          <w:tcPr>
            <w:tcW w:w="4673" w:type="dxa"/>
            <w:shd w:val="clear" w:color="auto" w:fill="4472C4" w:themeFill="accent1"/>
          </w:tcPr>
          <w:p w14:paraId="49473E4A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CRITERION</w:t>
            </w:r>
          </w:p>
        </w:tc>
        <w:tc>
          <w:tcPr>
            <w:tcW w:w="1418" w:type="dxa"/>
            <w:shd w:val="clear" w:color="auto" w:fill="4472C4" w:themeFill="accent1"/>
          </w:tcPr>
          <w:p w14:paraId="4D2D7D8A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297" w:type="dxa"/>
            <w:shd w:val="clear" w:color="auto" w:fill="4472C4" w:themeFill="accent1"/>
          </w:tcPr>
          <w:p w14:paraId="6535FD1C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EVIDENCE </w:t>
            </w:r>
          </w:p>
        </w:tc>
      </w:tr>
      <w:tr w:rsidR="00061E7C" w:rsidRPr="00DF781D" w14:paraId="00373E5F" w14:textId="77777777" w:rsidTr="004215EF">
        <w:tc>
          <w:tcPr>
            <w:tcW w:w="4673" w:type="dxa"/>
            <w:shd w:val="clear" w:color="auto" w:fill="4472C4" w:themeFill="accent1"/>
          </w:tcPr>
          <w:p w14:paraId="0F6C97AB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78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MAKES EFFECTIVE USE OF CONSULTATION </w:t>
            </w:r>
          </w:p>
        </w:tc>
        <w:tc>
          <w:tcPr>
            <w:tcW w:w="1418" w:type="dxa"/>
            <w:shd w:val="clear" w:color="auto" w:fill="4472C4" w:themeFill="accent1"/>
          </w:tcPr>
          <w:p w14:paraId="54033950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4472C4" w:themeFill="accent1"/>
          </w:tcPr>
          <w:p w14:paraId="1ABA82C3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1E7C" w:rsidRPr="00DF781D" w14:paraId="13658882" w14:textId="77777777" w:rsidTr="004215EF">
        <w:tc>
          <w:tcPr>
            <w:tcW w:w="4673" w:type="dxa"/>
          </w:tcPr>
          <w:p w14:paraId="62607995" w14:textId="77777777" w:rsidR="00061E7C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Makes effective use of </w:t>
            </w:r>
            <w:proofErr w:type="gramStart"/>
            <w:r w:rsidRPr="00DF781D">
              <w:rPr>
                <w:rFonts w:ascii="Arial" w:hAnsi="Arial" w:cs="Arial"/>
                <w:sz w:val="24"/>
                <w:szCs w:val="24"/>
              </w:rPr>
              <w:t>resources</w:t>
            </w:r>
            <w:proofErr w:type="gramEnd"/>
            <w:r w:rsidRPr="00DF7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253661" w14:textId="6411C264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>FCP Capabilities</w:t>
            </w:r>
            <w:r w:rsidR="009203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381" w:rsidRPr="00920381">
              <w:rPr>
                <w:rFonts w:ascii="Arial" w:hAnsi="Arial" w:cs="Arial"/>
                <w:sz w:val="24"/>
                <w:szCs w:val="24"/>
              </w:rPr>
              <w:t>B3, B4, B5, C9, C10</w:t>
            </w:r>
            <w:r w:rsidRPr="00DF78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A3E2A7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3B2271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539F8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2ADAEAB" w14:textId="77777777" w:rsidR="00061E7C" w:rsidRPr="00DF781D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1C12AC37" w14:textId="77777777" w:rsidR="00061E7C" w:rsidRPr="00DF781D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E7C" w:rsidRPr="00DF781D" w14:paraId="25DD1798" w14:textId="77777777" w:rsidTr="004215EF">
        <w:tc>
          <w:tcPr>
            <w:tcW w:w="4673" w:type="dxa"/>
          </w:tcPr>
          <w:p w14:paraId="66DD3144" w14:textId="1A7194FE" w:rsidR="00061E7C" w:rsidRPr="00DF781D" w:rsidRDefault="00061E7C" w:rsidP="009203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81D">
              <w:rPr>
                <w:rFonts w:ascii="Arial" w:hAnsi="Arial" w:cs="Arial"/>
                <w:sz w:val="24"/>
                <w:szCs w:val="24"/>
              </w:rPr>
              <w:t xml:space="preserve">Condition and interval for follow-up are specified </w:t>
            </w:r>
            <w:r w:rsidR="00920381" w:rsidRPr="00920381">
              <w:rPr>
                <w:rFonts w:ascii="Arial" w:hAnsi="Arial" w:cs="Arial"/>
                <w:sz w:val="24"/>
                <w:szCs w:val="24"/>
              </w:rPr>
              <w:t>A1, B3, B4, B5, C11</w:t>
            </w:r>
          </w:p>
          <w:p w14:paraId="4EB7E015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1C726C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5E8F8D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B5C082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A6FC1E" w14:textId="77777777" w:rsidR="00061E7C" w:rsidRPr="00DF781D" w:rsidRDefault="00061E7C" w:rsidP="004215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722D56A" w14:textId="77777777" w:rsidR="00061E7C" w:rsidRPr="00DF781D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4E6222C7" w14:textId="77777777" w:rsidR="00061E7C" w:rsidRPr="00DF781D" w:rsidRDefault="00061E7C" w:rsidP="004215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ED9E4" w14:textId="77777777" w:rsidR="00061E7C" w:rsidRPr="00642587" w:rsidRDefault="00061E7C" w:rsidP="00061E7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61E7C" w:rsidRPr="00642587" w14:paraId="40F1258E" w14:textId="77777777" w:rsidTr="004215EF">
        <w:tc>
          <w:tcPr>
            <w:tcW w:w="15388" w:type="dxa"/>
            <w:shd w:val="clear" w:color="auto" w:fill="E7E6E6" w:themeFill="background2"/>
          </w:tcPr>
          <w:p w14:paraId="5959D818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>Feedback &amp; recommendations for further development:</w:t>
            </w:r>
          </w:p>
          <w:p w14:paraId="66C3E982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</w:p>
          <w:p w14:paraId="04E20370" w14:textId="77777777" w:rsidR="00061E7C" w:rsidRDefault="00061E7C" w:rsidP="004215EF">
            <w:pPr>
              <w:rPr>
                <w:b/>
                <w:bCs/>
                <w:sz w:val="24"/>
                <w:szCs w:val="24"/>
              </w:rPr>
            </w:pPr>
          </w:p>
          <w:p w14:paraId="6DAA7FAE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1E7C" w:rsidRPr="00642587" w14:paraId="49C7543C" w14:textId="77777777" w:rsidTr="004215EF">
        <w:tc>
          <w:tcPr>
            <w:tcW w:w="15388" w:type="dxa"/>
            <w:shd w:val="clear" w:color="auto" w:fill="E7E6E6" w:themeFill="background2"/>
          </w:tcPr>
          <w:p w14:paraId="7E3A8F6D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  <w:r w:rsidRPr="00642587">
              <w:rPr>
                <w:b/>
                <w:bCs/>
                <w:sz w:val="24"/>
                <w:szCs w:val="24"/>
              </w:rPr>
              <w:t>Agreed action plan:</w:t>
            </w:r>
          </w:p>
          <w:p w14:paraId="279D3672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</w:p>
          <w:p w14:paraId="553E71FA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</w:p>
          <w:p w14:paraId="57A7775C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</w:p>
          <w:p w14:paraId="4E9AE1B5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</w:p>
          <w:p w14:paraId="26D1BC11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</w:p>
          <w:p w14:paraId="57288D73" w14:textId="77777777" w:rsidR="00061E7C" w:rsidRPr="00642587" w:rsidRDefault="00061E7C" w:rsidP="004215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EF76B5E" w14:textId="77777777" w:rsidR="00061E7C" w:rsidRPr="00642587" w:rsidRDefault="00061E7C" w:rsidP="00061E7C">
      <w:pPr>
        <w:rPr>
          <w:sz w:val="24"/>
          <w:szCs w:val="24"/>
        </w:rPr>
      </w:pPr>
    </w:p>
    <w:p w14:paraId="74DEF2BA" w14:textId="77777777" w:rsidR="00061E7C" w:rsidRPr="00642587" w:rsidRDefault="00061E7C" w:rsidP="00061E7C">
      <w:pPr>
        <w:rPr>
          <w:sz w:val="24"/>
          <w:szCs w:val="24"/>
        </w:rPr>
      </w:pPr>
    </w:p>
    <w:p w14:paraId="7B2ADE4B" w14:textId="77777777" w:rsidR="00061E7C" w:rsidRDefault="00061E7C"/>
    <w:sectPr w:rsidR="00061E7C" w:rsidSect="00374E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C"/>
    <w:rsid w:val="00061E7C"/>
    <w:rsid w:val="003A49A2"/>
    <w:rsid w:val="00767C0A"/>
    <w:rsid w:val="0092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0D52"/>
  <w15:chartTrackingRefBased/>
  <w15:docId w15:val="{45AA723C-DFED-4675-B9F2-4CB46478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7C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E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KYLE, Emma (SENTINEL HEALTHCARE SOUTHWEST COMMUNITY INTEREST COMPANY)</dc:creator>
  <cp:keywords/>
  <dc:description/>
  <cp:lastModifiedBy>KYLE, Emma (SENTINEL HEALTHCARE SOUTHWEST COMMUNITY INTEREST COMPANY)</cp:lastModifiedBy>
  <cp:revision>1</cp:revision>
  <dcterms:created xsi:type="dcterms:W3CDTF">2023-07-06T06:24:00Z</dcterms:created>
  <dcterms:modified xsi:type="dcterms:W3CDTF">2023-07-06T07:08:00Z</dcterms:modified>
</cp:coreProperties>
</file>